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50DC6" w14:textId="77777777" w:rsidR="006236F8" w:rsidRDefault="006E48C0">
      <w:pPr>
        <w:tabs>
          <w:tab w:val="left" w:pos="7020"/>
        </w:tabs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67CE3361" w14:textId="47F2BB2E" w:rsidR="006236F8" w:rsidRDefault="006E48C0">
      <w:pPr>
        <w:tabs>
          <w:tab w:val="left" w:pos="7020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西宁市第</w:t>
      </w:r>
      <w:r w:rsidR="00EA219E">
        <w:rPr>
          <w:rFonts w:cs="宋体" w:hint="eastAsia"/>
          <w:b/>
          <w:bCs/>
          <w:sz w:val="28"/>
          <w:szCs w:val="28"/>
        </w:rPr>
        <w:t>三</w:t>
      </w:r>
      <w:r>
        <w:rPr>
          <w:rFonts w:cs="宋体" w:hint="eastAsia"/>
          <w:b/>
          <w:bCs/>
          <w:sz w:val="28"/>
          <w:szCs w:val="28"/>
        </w:rPr>
        <w:t>人民医院</w:t>
      </w:r>
      <w:r>
        <w:rPr>
          <w:rFonts w:cs="宋体" w:hint="eastAsia"/>
          <w:b/>
          <w:bCs/>
          <w:sz w:val="28"/>
          <w:szCs w:val="28"/>
        </w:rPr>
        <w:t>2</w:t>
      </w:r>
      <w:r>
        <w:rPr>
          <w:rFonts w:cs="宋体"/>
          <w:b/>
          <w:bCs/>
          <w:sz w:val="28"/>
          <w:szCs w:val="28"/>
        </w:rPr>
        <w:t>02</w:t>
      </w:r>
      <w:r w:rsidR="005248CF">
        <w:rPr>
          <w:rFonts w:cs="宋体" w:hint="eastAsia"/>
          <w:b/>
          <w:bCs/>
          <w:sz w:val="28"/>
          <w:szCs w:val="28"/>
        </w:rPr>
        <w:t>3</w:t>
      </w:r>
      <w:bookmarkStart w:id="0" w:name="_GoBack"/>
      <w:bookmarkEnd w:id="0"/>
      <w:r>
        <w:rPr>
          <w:rFonts w:cs="宋体" w:hint="eastAsia"/>
          <w:b/>
          <w:bCs/>
          <w:sz w:val="28"/>
          <w:szCs w:val="28"/>
        </w:rPr>
        <w:t>年议价分项</w:t>
      </w:r>
      <w:r>
        <w:rPr>
          <w:rFonts w:cs="宋体"/>
          <w:b/>
          <w:bCs/>
          <w:sz w:val="28"/>
          <w:szCs w:val="28"/>
        </w:rPr>
        <w:t>报价</w:t>
      </w:r>
      <w:r>
        <w:rPr>
          <w:rFonts w:cs="宋体" w:hint="eastAsia"/>
          <w:b/>
          <w:bCs/>
          <w:sz w:val="28"/>
          <w:szCs w:val="28"/>
        </w:rPr>
        <w:t>表</w:t>
      </w:r>
    </w:p>
    <w:tbl>
      <w:tblPr>
        <w:tblW w:w="15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40"/>
        <w:gridCol w:w="1479"/>
        <w:gridCol w:w="1221"/>
        <w:gridCol w:w="1221"/>
        <w:gridCol w:w="2150"/>
        <w:gridCol w:w="940"/>
        <w:gridCol w:w="1260"/>
        <w:gridCol w:w="1440"/>
        <w:gridCol w:w="1729"/>
      </w:tblGrid>
      <w:tr w:rsidR="006236F8" w14:paraId="2DC618A3" w14:textId="77777777">
        <w:tc>
          <w:tcPr>
            <w:tcW w:w="1418" w:type="dxa"/>
            <w:vAlign w:val="center"/>
          </w:tcPr>
          <w:p w14:paraId="6C95F0E5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340" w:type="dxa"/>
            <w:vAlign w:val="center"/>
          </w:tcPr>
          <w:p w14:paraId="4F47672B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479" w:type="dxa"/>
            <w:vAlign w:val="center"/>
          </w:tcPr>
          <w:p w14:paraId="014DBEB5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规格</w:t>
            </w:r>
          </w:p>
        </w:tc>
        <w:tc>
          <w:tcPr>
            <w:tcW w:w="1221" w:type="dxa"/>
            <w:vAlign w:val="center"/>
          </w:tcPr>
          <w:p w14:paraId="1E99D051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21" w:type="dxa"/>
            <w:vAlign w:val="center"/>
          </w:tcPr>
          <w:p w14:paraId="0DD96D80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阳光采购网流水号</w:t>
            </w:r>
          </w:p>
        </w:tc>
        <w:tc>
          <w:tcPr>
            <w:tcW w:w="2150" w:type="dxa"/>
            <w:vAlign w:val="center"/>
          </w:tcPr>
          <w:p w14:paraId="694A7DB5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生产企业</w:t>
            </w:r>
          </w:p>
        </w:tc>
        <w:tc>
          <w:tcPr>
            <w:tcW w:w="940" w:type="dxa"/>
            <w:vAlign w:val="center"/>
          </w:tcPr>
          <w:p w14:paraId="69C585C5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第一次报价</w:t>
            </w:r>
          </w:p>
        </w:tc>
        <w:tc>
          <w:tcPr>
            <w:tcW w:w="1260" w:type="dxa"/>
            <w:vAlign w:val="center"/>
          </w:tcPr>
          <w:p w14:paraId="2BC01F8E" w14:textId="77777777" w:rsidR="00DD2103" w:rsidRDefault="006E48C0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降幅</w:t>
            </w:r>
          </w:p>
          <w:p w14:paraId="59A9C635" w14:textId="1D06DFB0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百分比</w:t>
            </w:r>
          </w:p>
        </w:tc>
        <w:tc>
          <w:tcPr>
            <w:tcW w:w="1440" w:type="dxa"/>
            <w:vAlign w:val="center"/>
          </w:tcPr>
          <w:p w14:paraId="6125D1D1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最终报价</w:t>
            </w:r>
          </w:p>
        </w:tc>
        <w:tc>
          <w:tcPr>
            <w:tcW w:w="1729" w:type="dxa"/>
            <w:vAlign w:val="center"/>
          </w:tcPr>
          <w:p w14:paraId="02EF34B8" w14:textId="77777777" w:rsidR="006236F8" w:rsidRDefault="006E48C0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法定代表人或授权代表签字并按手印</w:t>
            </w:r>
          </w:p>
        </w:tc>
      </w:tr>
      <w:tr w:rsidR="006236F8" w14:paraId="355C6943" w14:textId="77777777">
        <w:trPr>
          <w:trHeight w:val="454"/>
        </w:trPr>
        <w:tc>
          <w:tcPr>
            <w:tcW w:w="1418" w:type="dxa"/>
            <w:vAlign w:val="center"/>
          </w:tcPr>
          <w:p w14:paraId="23ABFBFC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7EECA11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ECAA7A5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F8E4AF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0DFDB40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76EAEC28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D72A66E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679305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7FDE1C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vAlign w:val="center"/>
          </w:tcPr>
          <w:p w14:paraId="1678DA53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0588CFC0" w14:textId="77777777">
        <w:trPr>
          <w:trHeight w:val="454"/>
        </w:trPr>
        <w:tc>
          <w:tcPr>
            <w:tcW w:w="1418" w:type="dxa"/>
            <w:vAlign w:val="center"/>
          </w:tcPr>
          <w:p w14:paraId="353EF147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BB04A3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3ADC4E0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C6668D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FCFF08B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274BDD70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47ADC78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868A5B6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AA00D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1EF547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305743BC" w14:textId="77777777">
        <w:trPr>
          <w:trHeight w:val="454"/>
        </w:trPr>
        <w:tc>
          <w:tcPr>
            <w:tcW w:w="1418" w:type="dxa"/>
            <w:vAlign w:val="center"/>
          </w:tcPr>
          <w:p w14:paraId="6C96A854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AC48577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0411640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BFF5E02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EC63483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14D971D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4F1F0E4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B35138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A3F8484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1CBBE7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3B72DE54" w14:textId="77777777">
        <w:trPr>
          <w:trHeight w:val="454"/>
        </w:trPr>
        <w:tc>
          <w:tcPr>
            <w:tcW w:w="1418" w:type="dxa"/>
            <w:vAlign w:val="center"/>
          </w:tcPr>
          <w:p w14:paraId="1ECE4F0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BBB71B3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105C0E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4C67F3E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E0C23C5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2C529E3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0E4C3E7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3C57F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07CA3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0EE67DC0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7B146F0C" w14:textId="77777777">
        <w:trPr>
          <w:trHeight w:val="454"/>
        </w:trPr>
        <w:tc>
          <w:tcPr>
            <w:tcW w:w="1418" w:type="dxa"/>
            <w:vAlign w:val="center"/>
          </w:tcPr>
          <w:p w14:paraId="40C82378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057C19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276AC30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DB896DC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D806592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11C537E2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5FD8229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774D69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0E1B246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1D810E75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5A8A501C" w14:textId="77777777">
        <w:trPr>
          <w:trHeight w:val="454"/>
        </w:trPr>
        <w:tc>
          <w:tcPr>
            <w:tcW w:w="1418" w:type="dxa"/>
            <w:vAlign w:val="center"/>
          </w:tcPr>
          <w:p w14:paraId="59F529A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4CB7AD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32F3BE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61A789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90368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789C45E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2B3F41CF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CC7F1C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35380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28B2483F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7E4D55A7" w14:textId="77777777">
        <w:trPr>
          <w:trHeight w:val="454"/>
        </w:trPr>
        <w:tc>
          <w:tcPr>
            <w:tcW w:w="1418" w:type="dxa"/>
            <w:vAlign w:val="center"/>
          </w:tcPr>
          <w:p w14:paraId="073016FF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AEED96D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18180B8F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D802212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7A8046C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33BE950D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3168EA3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ED24CE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4A9C5DB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4018464A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36F8" w14:paraId="12E6B220" w14:textId="77777777">
        <w:trPr>
          <w:trHeight w:val="454"/>
        </w:trPr>
        <w:tc>
          <w:tcPr>
            <w:tcW w:w="1418" w:type="dxa"/>
            <w:vAlign w:val="center"/>
          </w:tcPr>
          <w:p w14:paraId="77DBE086" w14:textId="77777777" w:rsidR="006236F8" w:rsidRDefault="006236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941746F" w14:textId="77777777" w:rsidR="006236F8" w:rsidRDefault="006236F8">
            <w:pPr>
              <w:widowControl/>
              <w:jc w:val="left"/>
              <w:textAlignment w:val="top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F1C949F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67E90D9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0879CB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5D92ED3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68A26829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982D44C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B17348F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vAlign w:val="center"/>
          </w:tcPr>
          <w:p w14:paraId="744840B1" w14:textId="77777777" w:rsidR="006236F8" w:rsidRDefault="006236F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74C37CA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020502C6" w14:textId="77777777" w:rsidR="006236F8" w:rsidRDefault="006E48C0">
      <w:pPr>
        <w:ind w:firstLineChars="98" w:firstLine="236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院领导签字：</w:t>
      </w:r>
      <w:r>
        <w:rPr>
          <w:b/>
          <w:bCs/>
          <w:sz w:val="24"/>
          <w:szCs w:val="24"/>
        </w:rPr>
        <w:t xml:space="preserve">                           </w:t>
      </w:r>
      <w:r>
        <w:rPr>
          <w:rFonts w:cs="宋体" w:hint="eastAsia"/>
          <w:b/>
          <w:bCs/>
          <w:sz w:val="24"/>
          <w:szCs w:val="24"/>
        </w:rPr>
        <w:t>监督人签字</w:t>
      </w:r>
      <w:r>
        <w:rPr>
          <w:b/>
          <w:bCs/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cs="宋体" w:hint="eastAsia"/>
          <w:b/>
          <w:bCs/>
          <w:sz w:val="24"/>
          <w:szCs w:val="24"/>
        </w:rPr>
        <w:t>供货单位：（盖章）</w:t>
      </w:r>
    </w:p>
    <w:p w14:paraId="154816DC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09A1C0DB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1D704E41" w14:textId="77777777" w:rsidR="006236F8" w:rsidRDefault="006E48C0">
      <w:pPr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b/>
          <w:bCs/>
          <w:sz w:val="24"/>
          <w:szCs w:val="24"/>
        </w:rPr>
        <w:t>专家签字：</w:t>
      </w:r>
      <w:r>
        <w:rPr>
          <w:b/>
          <w:bCs/>
          <w:sz w:val="24"/>
          <w:szCs w:val="24"/>
        </w:rPr>
        <w:t xml:space="preserve">                             </w:t>
      </w:r>
      <w:r>
        <w:rPr>
          <w:rFonts w:cs="宋体" w:hint="eastAsia"/>
          <w:b/>
          <w:bCs/>
          <w:sz w:val="24"/>
          <w:szCs w:val="24"/>
        </w:rPr>
        <w:t>经办人签字</w:t>
      </w:r>
      <w:r>
        <w:rPr>
          <w:b/>
          <w:bCs/>
          <w:sz w:val="24"/>
          <w:szCs w:val="24"/>
        </w:rPr>
        <w:t xml:space="preserve"> </w:t>
      </w:r>
      <w:r>
        <w:rPr>
          <w:rFonts w:cs="宋体" w:hint="eastAsia"/>
          <w:b/>
          <w:bCs/>
          <w:sz w:val="24"/>
          <w:szCs w:val="24"/>
        </w:rPr>
        <w:t>：</w:t>
      </w:r>
      <w:r>
        <w:rPr>
          <w:b/>
          <w:bCs/>
          <w:sz w:val="24"/>
          <w:szCs w:val="24"/>
        </w:rPr>
        <w:t xml:space="preserve">                      </w:t>
      </w:r>
      <w:r>
        <w:rPr>
          <w:rFonts w:cs="宋体" w:hint="eastAsia"/>
          <w:b/>
          <w:bCs/>
          <w:sz w:val="24"/>
          <w:szCs w:val="24"/>
        </w:rPr>
        <w:t>法定代表人或授权代表人签字：</w:t>
      </w:r>
    </w:p>
    <w:p w14:paraId="7876CC08" w14:textId="77777777" w:rsidR="006236F8" w:rsidRDefault="006236F8">
      <w:pPr>
        <w:rPr>
          <w:b/>
          <w:bCs/>
          <w:sz w:val="24"/>
          <w:szCs w:val="24"/>
        </w:rPr>
      </w:pPr>
    </w:p>
    <w:p w14:paraId="007E467F" w14:textId="77777777" w:rsidR="006236F8" w:rsidRDefault="006236F8">
      <w:pPr>
        <w:rPr>
          <w:b/>
          <w:bCs/>
          <w:sz w:val="24"/>
          <w:szCs w:val="24"/>
        </w:rPr>
      </w:pPr>
    </w:p>
    <w:p w14:paraId="076325B8" w14:textId="77777777" w:rsidR="006236F8" w:rsidRDefault="006236F8">
      <w:pPr>
        <w:rPr>
          <w:rFonts w:cs="Times New Roman"/>
          <w:b/>
          <w:bCs/>
          <w:sz w:val="24"/>
          <w:szCs w:val="24"/>
        </w:rPr>
      </w:pPr>
    </w:p>
    <w:p w14:paraId="01AAC470" w14:textId="77777777" w:rsidR="006236F8" w:rsidRDefault="006E48C0">
      <w:pPr>
        <w:spacing w:afterLines="50" w:after="156"/>
        <w:ind w:left="9534" w:hangingChars="3957" w:hanging="953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</w:p>
    <w:p w14:paraId="0F3EAB55" w14:textId="0D814037" w:rsidR="006236F8" w:rsidRDefault="006E48C0">
      <w:pPr>
        <w:spacing w:afterLines="100" w:after="312"/>
        <w:ind w:left="9534" w:hangingChars="3957" w:hanging="9534"/>
        <w:jc w:val="right"/>
        <w:rPr>
          <w:rFonts w:cs="Times New Roman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西宁市</w:t>
      </w:r>
      <w:r>
        <w:rPr>
          <w:b/>
          <w:bCs/>
          <w:sz w:val="24"/>
          <w:szCs w:val="24"/>
        </w:rPr>
        <w:t>第</w:t>
      </w:r>
      <w:r w:rsidR="00EA219E">
        <w:rPr>
          <w:rFonts w:hint="eastAsia"/>
          <w:b/>
          <w:bCs/>
          <w:sz w:val="24"/>
          <w:szCs w:val="24"/>
        </w:rPr>
        <w:t>三</w:t>
      </w:r>
      <w:r>
        <w:rPr>
          <w:b/>
          <w:bCs/>
          <w:sz w:val="24"/>
          <w:szCs w:val="24"/>
        </w:rPr>
        <w:t>人民医院</w:t>
      </w:r>
      <w:r w:rsidR="001875B3">
        <w:rPr>
          <w:rFonts w:hint="eastAsia"/>
          <w:b/>
          <w:bCs/>
          <w:sz w:val="24"/>
          <w:szCs w:val="24"/>
        </w:rPr>
        <w:t>招标办公室</w:t>
      </w:r>
      <w:r>
        <w:rPr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盖章</w:t>
      </w:r>
      <w:r>
        <w:rPr>
          <w:b/>
          <w:bCs/>
          <w:sz w:val="24"/>
          <w:szCs w:val="24"/>
        </w:rPr>
        <w:t>）</w:t>
      </w:r>
    </w:p>
    <w:p w14:paraId="723FA545" w14:textId="77777777" w:rsidR="006236F8" w:rsidRDefault="006E48C0">
      <w:pPr>
        <w:spacing w:afterLines="50" w:after="156"/>
        <w:ind w:firstLineChars="98" w:firstLine="2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</w:t>
      </w:r>
      <w:r>
        <w:rPr>
          <w:rFonts w:cs="宋体" w:hint="eastAsia"/>
          <w:b/>
          <w:bCs/>
          <w:sz w:val="24"/>
          <w:szCs w:val="24"/>
        </w:rPr>
        <w:t>日期：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 xml:space="preserve">    </w:t>
      </w:r>
      <w:r>
        <w:rPr>
          <w:rFonts w:cs="宋体" w:hint="eastAsia"/>
          <w:b/>
          <w:bCs/>
          <w:sz w:val="24"/>
          <w:szCs w:val="24"/>
        </w:rPr>
        <w:t>日</w:t>
      </w:r>
      <w:r>
        <w:rPr>
          <w:b/>
          <w:bCs/>
          <w:sz w:val="24"/>
          <w:szCs w:val="24"/>
        </w:rPr>
        <w:t xml:space="preserve">                      </w:t>
      </w:r>
    </w:p>
    <w:sectPr w:rsidR="006236F8">
      <w:pgSz w:w="16838" w:h="11906" w:orient="landscape"/>
      <w:pgMar w:top="709" w:right="1178" w:bottom="9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D5195" w14:textId="77777777" w:rsidR="008A2C2A" w:rsidRDefault="008A2C2A" w:rsidP="00EA219E">
      <w:r>
        <w:separator/>
      </w:r>
    </w:p>
  </w:endnote>
  <w:endnote w:type="continuationSeparator" w:id="0">
    <w:p w14:paraId="6A835548" w14:textId="77777777" w:rsidR="008A2C2A" w:rsidRDefault="008A2C2A" w:rsidP="00EA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EACE6" w14:textId="77777777" w:rsidR="008A2C2A" w:rsidRDefault="008A2C2A" w:rsidP="00EA219E">
      <w:r>
        <w:separator/>
      </w:r>
    </w:p>
  </w:footnote>
  <w:footnote w:type="continuationSeparator" w:id="0">
    <w:p w14:paraId="5697E7BA" w14:textId="77777777" w:rsidR="008A2C2A" w:rsidRDefault="008A2C2A" w:rsidP="00EA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GFkOGYzMDM0ODcwNDVhMjBmMWZiMDcwZDVmMTAifQ=="/>
  </w:docVars>
  <w:rsids>
    <w:rsidRoot w:val="005563B2"/>
    <w:rsid w:val="00066A7A"/>
    <w:rsid w:val="000A2E1F"/>
    <w:rsid w:val="000C702F"/>
    <w:rsid w:val="000F73DF"/>
    <w:rsid w:val="0017271C"/>
    <w:rsid w:val="00175B2B"/>
    <w:rsid w:val="001875B3"/>
    <w:rsid w:val="001B0ECE"/>
    <w:rsid w:val="001F3707"/>
    <w:rsid w:val="002232B6"/>
    <w:rsid w:val="0025767F"/>
    <w:rsid w:val="002C1E68"/>
    <w:rsid w:val="002C763B"/>
    <w:rsid w:val="00344051"/>
    <w:rsid w:val="00373F96"/>
    <w:rsid w:val="003B6430"/>
    <w:rsid w:val="00454E2B"/>
    <w:rsid w:val="00490EB0"/>
    <w:rsid w:val="004F4295"/>
    <w:rsid w:val="00505DB8"/>
    <w:rsid w:val="00521125"/>
    <w:rsid w:val="005220D2"/>
    <w:rsid w:val="005248CF"/>
    <w:rsid w:val="00527E1C"/>
    <w:rsid w:val="005404BA"/>
    <w:rsid w:val="005563B2"/>
    <w:rsid w:val="00605F81"/>
    <w:rsid w:val="00617218"/>
    <w:rsid w:val="006236F8"/>
    <w:rsid w:val="006424E2"/>
    <w:rsid w:val="006C17B7"/>
    <w:rsid w:val="006E48C0"/>
    <w:rsid w:val="00704F7A"/>
    <w:rsid w:val="00760432"/>
    <w:rsid w:val="00786350"/>
    <w:rsid w:val="00786660"/>
    <w:rsid w:val="007C1626"/>
    <w:rsid w:val="008A2C2A"/>
    <w:rsid w:val="008C0D0D"/>
    <w:rsid w:val="008F2F63"/>
    <w:rsid w:val="0090616B"/>
    <w:rsid w:val="00967D1F"/>
    <w:rsid w:val="009C027A"/>
    <w:rsid w:val="00A43E9E"/>
    <w:rsid w:val="00A91913"/>
    <w:rsid w:val="00AB7B34"/>
    <w:rsid w:val="00B174A7"/>
    <w:rsid w:val="00B55384"/>
    <w:rsid w:val="00B902F7"/>
    <w:rsid w:val="00B94BAA"/>
    <w:rsid w:val="00BB434D"/>
    <w:rsid w:val="00BC546E"/>
    <w:rsid w:val="00BE4C5C"/>
    <w:rsid w:val="00C25037"/>
    <w:rsid w:val="00C34479"/>
    <w:rsid w:val="00C41862"/>
    <w:rsid w:val="00C7001B"/>
    <w:rsid w:val="00CA0BED"/>
    <w:rsid w:val="00CF3A96"/>
    <w:rsid w:val="00D0062A"/>
    <w:rsid w:val="00D444AB"/>
    <w:rsid w:val="00D824C1"/>
    <w:rsid w:val="00DD2103"/>
    <w:rsid w:val="00EA1B6A"/>
    <w:rsid w:val="00EA219E"/>
    <w:rsid w:val="00EA520A"/>
    <w:rsid w:val="00EE59FC"/>
    <w:rsid w:val="00F13FC3"/>
    <w:rsid w:val="00F3495E"/>
    <w:rsid w:val="00FC069C"/>
    <w:rsid w:val="00FC61AC"/>
    <w:rsid w:val="00FD1C05"/>
    <w:rsid w:val="06E662A6"/>
    <w:rsid w:val="072E3545"/>
    <w:rsid w:val="07FD1632"/>
    <w:rsid w:val="128442A9"/>
    <w:rsid w:val="1DD6652A"/>
    <w:rsid w:val="427F0B04"/>
    <w:rsid w:val="4E9B7351"/>
    <w:rsid w:val="63EE09A1"/>
    <w:rsid w:val="72693F81"/>
    <w:rsid w:val="7BA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5DB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www.ftpdown.com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西宁市第二人民医院医疗耗材值医用耗材询价表</dc:title>
  <dc:creator>Administrator.PC-20140325VRNT</dc:creator>
  <cp:lastModifiedBy>hp</cp:lastModifiedBy>
  <cp:revision>2</cp:revision>
  <cp:lastPrinted>2020-10-15T08:42:00Z</cp:lastPrinted>
  <dcterms:created xsi:type="dcterms:W3CDTF">2023-04-26T09:22:00Z</dcterms:created>
  <dcterms:modified xsi:type="dcterms:W3CDTF">2023-04-26T09:22:00Z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B8871902AC134824A4C89E0C62F2E5CD</vt:lpwstr>
  </property>
</Properties>
</file>